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444A24" w:rsidRPr="00444A24" w14:paraId="3B609868" w14:textId="77777777" w:rsidTr="00444A24">
        <w:trPr>
          <w:trHeight w:val="530"/>
        </w:trPr>
        <w:tc>
          <w:tcPr>
            <w:tcW w:w="4788" w:type="dxa"/>
            <w:tcBorders>
              <w:bottom w:val="nil"/>
            </w:tcBorders>
            <w:shd w:val="clear" w:color="auto" w:fill="1F497D" w:themeFill="text2"/>
          </w:tcPr>
          <w:p w14:paraId="2D94E8B6" w14:textId="77777777" w:rsidR="00444A24" w:rsidRPr="00444A24" w:rsidRDefault="00444A24" w:rsidP="00444A24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444A24">
              <w:rPr>
                <w:b/>
                <w:color w:val="FFFFFF" w:themeColor="background1"/>
              </w:rPr>
              <w:t>STAFF</w:t>
            </w:r>
          </w:p>
        </w:tc>
        <w:tc>
          <w:tcPr>
            <w:tcW w:w="4788" w:type="dxa"/>
            <w:tcBorders>
              <w:bottom w:val="nil"/>
            </w:tcBorders>
            <w:shd w:val="clear" w:color="auto" w:fill="1F497D" w:themeFill="text2"/>
          </w:tcPr>
          <w:p w14:paraId="44B052AD" w14:textId="77777777" w:rsidR="00444A24" w:rsidRPr="00444A24" w:rsidRDefault="00444A24" w:rsidP="00444A24">
            <w:pPr>
              <w:jc w:val="center"/>
              <w:rPr>
                <w:b/>
                <w:color w:val="FFFFFF" w:themeColor="background1"/>
              </w:rPr>
            </w:pPr>
            <w:r w:rsidRPr="00444A24">
              <w:rPr>
                <w:b/>
                <w:color w:val="FFFFFF" w:themeColor="background1"/>
              </w:rPr>
              <w:t>VOLUNTEER</w:t>
            </w:r>
          </w:p>
        </w:tc>
      </w:tr>
      <w:tr w:rsidR="00444A24" w14:paraId="23DC7F58" w14:textId="77777777" w:rsidTr="00444A24">
        <w:tc>
          <w:tcPr>
            <w:tcW w:w="4788" w:type="dxa"/>
            <w:tcBorders>
              <w:top w:val="nil"/>
            </w:tcBorders>
          </w:tcPr>
          <w:p w14:paraId="03C3944B" w14:textId="77777777" w:rsidR="00444A24" w:rsidRDefault="00444A24">
            <w:pPr>
              <w:rPr>
                <w:b/>
              </w:rPr>
            </w:pPr>
            <w:r w:rsidRPr="00444A24">
              <w:rPr>
                <w:b/>
              </w:rPr>
              <w:t>Volunteer Coordinator</w:t>
            </w:r>
          </w:p>
          <w:p w14:paraId="011CB1CE" w14:textId="77777777" w:rsidR="00444A24" w:rsidRDefault="00444A24" w:rsidP="00444A24">
            <w:pPr>
              <w:pStyle w:val="ListParagraph"/>
              <w:numPr>
                <w:ilvl w:val="0"/>
                <w:numId w:val="2"/>
              </w:numPr>
            </w:pPr>
            <w:r>
              <w:t xml:space="preserve">Send </w:t>
            </w:r>
            <w:r w:rsidR="006D5AA9">
              <w:t>PFAC</w:t>
            </w:r>
            <w:r>
              <w:t xml:space="preserve"> application to interested applicants</w:t>
            </w:r>
          </w:p>
          <w:p w14:paraId="44DDD3EC" w14:textId="77777777" w:rsidR="00444A24" w:rsidRDefault="00444A24" w:rsidP="00444A24">
            <w:pPr>
              <w:pStyle w:val="ListParagraph"/>
              <w:numPr>
                <w:ilvl w:val="0"/>
                <w:numId w:val="2"/>
              </w:numPr>
            </w:pPr>
            <w:r>
              <w:t>Collect and file completed applications</w:t>
            </w:r>
          </w:p>
          <w:p w14:paraId="0D17E565" w14:textId="77777777" w:rsidR="00444A24" w:rsidRDefault="00444A24" w:rsidP="00444A24">
            <w:pPr>
              <w:pStyle w:val="ListParagraph"/>
              <w:numPr>
                <w:ilvl w:val="0"/>
                <w:numId w:val="2"/>
              </w:numPr>
            </w:pPr>
            <w:r>
              <w:t>Request background checks from Volunteer Services</w:t>
            </w:r>
            <w:r w:rsidR="006D5AA9">
              <w:t xml:space="preserve"> office</w:t>
            </w:r>
          </w:p>
          <w:p w14:paraId="68C81EC4" w14:textId="77777777" w:rsidR="00444A24" w:rsidRPr="00444A24" w:rsidRDefault="00444A24" w:rsidP="00444A24">
            <w:pPr>
              <w:pStyle w:val="ListParagraph"/>
              <w:numPr>
                <w:ilvl w:val="0"/>
                <w:numId w:val="2"/>
              </w:numPr>
            </w:pPr>
            <w:r>
              <w:t>Maintain volunteer files for all volunteer patient/family advisors</w:t>
            </w:r>
          </w:p>
        </w:tc>
        <w:tc>
          <w:tcPr>
            <w:tcW w:w="4788" w:type="dxa"/>
            <w:tcBorders>
              <w:top w:val="nil"/>
            </w:tcBorders>
          </w:tcPr>
          <w:p w14:paraId="6051458E" w14:textId="77777777" w:rsidR="00444A24" w:rsidRPr="00444A24" w:rsidRDefault="00444A24">
            <w:pPr>
              <w:rPr>
                <w:b/>
              </w:rPr>
            </w:pPr>
            <w:r w:rsidRPr="00444A24">
              <w:rPr>
                <w:b/>
              </w:rPr>
              <w:t>New Applicant Greeter</w:t>
            </w:r>
          </w:p>
          <w:p w14:paraId="28E63832" w14:textId="77777777" w:rsidR="00444A24" w:rsidRDefault="00444A24" w:rsidP="00444A24">
            <w:pPr>
              <w:pStyle w:val="ListParagraph"/>
              <w:numPr>
                <w:ilvl w:val="0"/>
                <w:numId w:val="1"/>
              </w:numPr>
            </w:pPr>
            <w:r>
              <w:t xml:space="preserve">Initiate contact with potential </w:t>
            </w:r>
            <w:r w:rsidR="006D5AA9">
              <w:t>PFAC</w:t>
            </w:r>
            <w:r>
              <w:t xml:space="preserve"> applicants</w:t>
            </w:r>
          </w:p>
          <w:p w14:paraId="2306A750" w14:textId="77777777" w:rsidR="00444A24" w:rsidRDefault="00097665" w:rsidP="00444A24">
            <w:pPr>
              <w:pStyle w:val="ListParagraph"/>
              <w:numPr>
                <w:ilvl w:val="0"/>
                <w:numId w:val="1"/>
              </w:numPr>
            </w:pPr>
            <w:r>
              <w:t>Use</w:t>
            </w:r>
            <w:r w:rsidR="00444A24">
              <w:t xml:space="preserve"> guide to explain </w:t>
            </w:r>
            <w:r w:rsidR="006D5AA9">
              <w:t>PFAC</w:t>
            </w:r>
            <w:r w:rsidR="00444A24">
              <w:t xml:space="preserve"> Prog</w:t>
            </w:r>
            <w:r w:rsidR="006D5AA9">
              <w:t xml:space="preserve">ram and process for becoming a patient/family </w:t>
            </w:r>
            <w:r w:rsidR="00444A24">
              <w:t>advisor</w:t>
            </w:r>
          </w:p>
          <w:p w14:paraId="514D7709" w14:textId="77777777" w:rsidR="00444A24" w:rsidRDefault="00097665" w:rsidP="006D5AA9">
            <w:pPr>
              <w:pStyle w:val="ListParagraph"/>
              <w:numPr>
                <w:ilvl w:val="0"/>
                <w:numId w:val="1"/>
              </w:numPr>
            </w:pPr>
            <w:r>
              <w:t>Forward</w:t>
            </w:r>
            <w:r w:rsidR="00444A24">
              <w:t xml:space="preserve"> names of interested applicants to </w:t>
            </w:r>
            <w:r w:rsidR="006D5AA9">
              <w:t>PFA</w:t>
            </w:r>
            <w:r w:rsidR="0026211C">
              <w:t>C</w:t>
            </w:r>
            <w:r w:rsidR="006D5AA9">
              <w:t xml:space="preserve"> Coordinator</w:t>
            </w:r>
          </w:p>
        </w:tc>
      </w:tr>
      <w:tr w:rsidR="00444A24" w14:paraId="3D81DF3E" w14:textId="77777777" w:rsidTr="00444A24">
        <w:tc>
          <w:tcPr>
            <w:tcW w:w="4788" w:type="dxa"/>
          </w:tcPr>
          <w:p w14:paraId="5D0E1C19" w14:textId="77777777" w:rsidR="00444A24" w:rsidRDefault="00444A24">
            <w:pPr>
              <w:rPr>
                <w:b/>
              </w:rPr>
            </w:pPr>
            <w:r>
              <w:rPr>
                <w:b/>
              </w:rPr>
              <w:t>Interview Scheduler</w:t>
            </w:r>
          </w:p>
          <w:p w14:paraId="0158CFB7" w14:textId="77777777" w:rsidR="00471323" w:rsidRDefault="00444A24" w:rsidP="00471323">
            <w:pPr>
              <w:pStyle w:val="ListParagraph"/>
              <w:numPr>
                <w:ilvl w:val="0"/>
                <w:numId w:val="3"/>
              </w:numPr>
            </w:pPr>
            <w:r>
              <w:t xml:space="preserve">Schedule 30-minute interviews for new </w:t>
            </w:r>
            <w:r w:rsidR="006D5AA9">
              <w:t>PFAC</w:t>
            </w:r>
            <w:r>
              <w:t xml:space="preserve"> advisor applicants with</w:t>
            </w:r>
            <w:r w:rsidR="00471323">
              <w:t>:</w:t>
            </w:r>
          </w:p>
          <w:p w14:paraId="472550C8" w14:textId="77777777" w:rsidR="00444A24" w:rsidRDefault="006D5AA9" w:rsidP="00471323">
            <w:pPr>
              <w:pStyle w:val="ListParagraph"/>
              <w:numPr>
                <w:ilvl w:val="1"/>
                <w:numId w:val="3"/>
              </w:numPr>
            </w:pPr>
            <w:r>
              <w:t>At least one member of PFAC</w:t>
            </w:r>
            <w:r w:rsidR="00471323">
              <w:t xml:space="preserve"> executive team</w:t>
            </w:r>
          </w:p>
          <w:p w14:paraId="7D98F66D" w14:textId="77777777" w:rsidR="00471323" w:rsidRDefault="00471323" w:rsidP="00471323">
            <w:pPr>
              <w:pStyle w:val="ListParagraph"/>
              <w:numPr>
                <w:ilvl w:val="1"/>
                <w:numId w:val="3"/>
              </w:numPr>
            </w:pPr>
            <w:r>
              <w:t>One staff advisor</w:t>
            </w:r>
          </w:p>
          <w:p w14:paraId="70329CDF" w14:textId="77777777" w:rsidR="00471323" w:rsidRPr="00444A24" w:rsidRDefault="00471323" w:rsidP="006D5AA9">
            <w:pPr>
              <w:pStyle w:val="ListParagraph"/>
              <w:numPr>
                <w:ilvl w:val="1"/>
                <w:numId w:val="3"/>
              </w:numPr>
            </w:pPr>
            <w:r>
              <w:t xml:space="preserve">Co-chair from </w:t>
            </w:r>
            <w:r w:rsidR="006D5AA9">
              <w:t>this</w:t>
            </w:r>
            <w:r>
              <w:t xml:space="preserve"> </w:t>
            </w:r>
            <w:r w:rsidR="006D5AA9">
              <w:t>PFAC or another PFAC</w:t>
            </w:r>
            <w:r>
              <w:t xml:space="preserve"> </w:t>
            </w:r>
          </w:p>
        </w:tc>
        <w:tc>
          <w:tcPr>
            <w:tcW w:w="4788" w:type="dxa"/>
          </w:tcPr>
          <w:p w14:paraId="60B8F8CB" w14:textId="77777777" w:rsidR="00444A24" w:rsidRDefault="00471323">
            <w:pPr>
              <w:rPr>
                <w:b/>
              </w:rPr>
            </w:pPr>
            <w:r>
              <w:rPr>
                <w:b/>
              </w:rPr>
              <w:t>Meeting Minutes Master</w:t>
            </w:r>
          </w:p>
          <w:p w14:paraId="332D5F3C" w14:textId="77777777" w:rsidR="00471323" w:rsidRDefault="00471323" w:rsidP="00471323">
            <w:pPr>
              <w:pStyle w:val="ListParagraph"/>
              <w:numPr>
                <w:ilvl w:val="0"/>
                <w:numId w:val="3"/>
              </w:numPr>
            </w:pPr>
            <w:r>
              <w:t xml:space="preserve">Record </w:t>
            </w:r>
            <w:r w:rsidR="006D5AA9">
              <w:t>PFAC</w:t>
            </w:r>
            <w:r>
              <w:t xml:space="preserve"> meeting minutes using Meeting Minutes Template</w:t>
            </w:r>
          </w:p>
          <w:p w14:paraId="6EAB5251" w14:textId="77777777" w:rsidR="00471323" w:rsidRPr="00471323" w:rsidRDefault="00471323" w:rsidP="006D5AA9">
            <w:pPr>
              <w:pStyle w:val="ListParagraph"/>
              <w:numPr>
                <w:ilvl w:val="0"/>
                <w:numId w:val="3"/>
              </w:numPr>
            </w:pPr>
            <w:r>
              <w:t xml:space="preserve">Send meeting minutes to </w:t>
            </w:r>
            <w:r w:rsidR="006D5AA9">
              <w:t>PFA</w:t>
            </w:r>
            <w:r w:rsidR="0026211C">
              <w:t>C</w:t>
            </w:r>
            <w:r w:rsidR="006D5AA9">
              <w:t xml:space="preserve"> Coordinator </w:t>
            </w:r>
            <w:r>
              <w:t>and Meeting Organizer</w:t>
            </w:r>
          </w:p>
        </w:tc>
      </w:tr>
      <w:tr w:rsidR="00444A24" w14:paraId="56D85EAD" w14:textId="77777777" w:rsidTr="00444A24">
        <w:tc>
          <w:tcPr>
            <w:tcW w:w="4788" w:type="dxa"/>
          </w:tcPr>
          <w:p w14:paraId="3A5E2411" w14:textId="77777777" w:rsidR="00444A24" w:rsidRDefault="00471323">
            <w:pPr>
              <w:rPr>
                <w:b/>
              </w:rPr>
            </w:pPr>
            <w:r>
              <w:rPr>
                <w:b/>
              </w:rPr>
              <w:t>Meeting Organizer</w:t>
            </w:r>
          </w:p>
          <w:p w14:paraId="489A7226" w14:textId="77777777" w:rsidR="00471323" w:rsidRDefault="00471323" w:rsidP="00471323">
            <w:pPr>
              <w:pStyle w:val="ListParagraph"/>
              <w:numPr>
                <w:ilvl w:val="0"/>
                <w:numId w:val="5"/>
              </w:numPr>
            </w:pPr>
            <w:r>
              <w:t xml:space="preserve">Secure &amp; confirm  speakers/presenters for </w:t>
            </w:r>
            <w:r w:rsidR="006D5AA9">
              <w:t>PFAC</w:t>
            </w:r>
            <w:r>
              <w:t xml:space="preserve"> meeting</w:t>
            </w:r>
          </w:p>
          <w:p w14:paraId="6819EAB4" w14:textId="77777777" w:rsidR="00471323" w:rsidRDefault="00471323" w:rsidP="00471323">
            <w:pPr>
              <w:pStyle w:val="ListParagraph"/>
              <w:numPr>
                <w:ilvl w:val="0"/>
                <w:numId w:val="5"/>
              </w:numPr>
            </w:pPr>
            <w:r>
              <w:t>Complete agenda template</w:t>
            </w:r>
          </w:p>
          <w:p w14:paraId="454DDF7F" w14:textId="77777777" w:rsidR="00471323" w:rsidRPr="00471323" w:rsidRDefault="00471323" w:rsidP="00471323">
            <w:pPr>
              <w:pStyle w:val="ListParagraph"/>
              <w:numPr>
                <w:ilvl w:val="0"/>
                <w:numId w:val="5"/>
              </w:numPr>
            </w:pPr>
            <w:r>
              <w:t xml:space="preserve">Send completed agenda to Meeting Communicator for distribution 1 week prior to </w:t>
            </w:r>
            <w:r w:rsidR="006D5AA9">
              <w:t>PFAC</w:t>
            </w:r>
            <w:r>
              <w:t xml:space="preserve"> meeting</w:t>
            </w:r>
          </w:p>
        </w:tc>
        <w:tc>
          <w:tcPr>
            <w:tcW w:w="4788" w:type="dxa"/>
          </w:tcPr>
          <w:p w14:paraId="5783D863" w14:textId="77777777" w:rsidR="00444A24" w:rsidRDefault="00471323">
            <w:pPr>
              <w:rPr>
                <w:b/>
              </w:rPr>
            </w:pPr>
            <w:r>
              <w:rPr>
                <w:b/>
              </w:rPr>
              <w:t>Meeting Communicator</w:t>
            </w:r>
          </w:p>
          <w:p w14:paraId="78113237" w14:textId="77777777" w:rsidR="00471323" w:rsidRDefault="006D5AA9" w:rsidP="00471323">
            <w:pPr>
              <w:pStyle w:val="ListParagraph"/>
              <w:numPr>
                <w:ilvl w:val="0"/>
                <w:numId w:val="4"/>
              </w:numPr>
            </w:pPr>
            <w:r>
              <w:t>Solicit PFAC</w:t>
            </w:r>
            <w:r w:rsidR="00471323">
              <w:t xml:space="preserve"> Executive Team members for topics/presenters for upcoming </w:t>
            </w:r>
            <w:r>
              <w:t>PFAC</w:t>
            </w:r>
            <w:r w:rsidR="00471323">
              <w:t xml:space="preserve"> meeting</w:t>
            </w:r>
          </w:p>
          <w:p w14:paraId="46C06988" w14:textId="77777777" w:rsidR="00471323" w:rsidRDefault="00471323" w:rsidP="00471323">
            <w:pPr>
              <w:pStyle w:val="ListParagraph"/>
              <w:numPr>
                <w:ilvl w:val="0"/>
                <w:numId w:val="4"/>
              </w:numPr>
            </w:pPr>
            <w:r>
              <w:t>Forward topics and presenters to Meeting Organizer</w:t>
            </w:r>
          </w:p>
          <w:p w14:paraId="5E9D627E" w14:textId="77777777" w:rsidR="00471323" w:rsidRPr="00471323" w:rsidRDefault="00471323" w:rsidP="00471323">
            <w:pPr>
              <w:pStyle w:val="ListParagraph"/>
              <w:numPr>
                <w:ilvl w:val="0"/>
                <w:numId w:val="4"/>
              </w:numPr>
            </w:pPr>
            <w:r>
              <w:t xml:space="preserve">Send completed </w:t>
            </w:r>
            <w:r w:rsidR="006D5AA9">
              <w:t>PFAC</w:t>
            </w:r>
            <w:r>
              <w:t xml:space="preserve"> meeting agenda (once received from Meeting Organizer) &amp; meeting minutes to all </w:t>
            </w:r>
            <w:r w:rsidR="006D5AA9">
              <w:t>PFAC</w:t>
            </w:r>
            <w:r>
              <w:t xml:space="preserve"> members</w:t>
            </w:r>
          </w:p>
        </w:tc>
      </w:tr>
      <w:tr w:rsidR="00444A24" w14:paraId="2FE2C758" w14:textId="77777777" w:rsidTr="00471323">
        <w:tc>
          <w:tcPr>
            <w:tcW w:w="4788" w:type="dxa"/>
          </w:tcPr>
          <w:p w14:paraId="45B50A0F" w14:textId="77777777" w:rsidR="00444A24" w:rsidRDefault="00471323">
            <w:pPr>
              <w:rPr>
                <w:b/>
              </w:rPr>
            </w:pPr>
            <w:r>
              <w:rPr>
                <w:b/>
              </w:rPr>
              <w:t>Tracker</w:t>
            </w:r>
          </w:p>
          <w:p w14:paraId="4D4FBAEA" w14:textId="77777777" w:rsidR="00471323" w:rsidRDefault="00471323" w:rsidP="00471323">
            <w:pPr>
              <w:pStyle w:val="ListParagraph"/>
              <w:numPr>
                <w:ilvl w:val="0"/>
                <w:numId w:val="6"/>
              </w:numPr>
            </w:pPr>
            <w:r>
              <w:t xml:space="preserve">Update Issue Tracker following each </w:t>
            </w:r>
            <w:r w:rsidR="006D5AA9">
              <w:t>PFAC</w:t>
            </w:r>
            <w:r>
              <w:t xml:space="preserve"> meeting</w:t>
            </w:r>
          </w:p>
          <w:p w14:paraId="06C27835" w14:textId="77777777" w:rsidR="00471323" w:rsidRDefault="00471323" w:rsidP="00471323">
            <w:pPr>
              <w:pStyle w:val="ListParagraph"/>
              <w:numPr>
                <w:ilvl w:val="0"/>
                <w:numId w:val="6"/>
              </w:numPr>
            </w:pPr>
            <w:r>
              <w:t xml:space="preserve">Share current version of Issue Tracker during </w:t>
            </w:r>
            <w:r w:rsidR="006D5AA9">
              <w:t>PFAC</w:t>
            </w:r>
            <w:r>
              <w:t xml:space="preserve"> meetings</w:t>
            </w:r>
          </w:p>
          <w:p w14:paraId="6D8A2A85" w14:textId="77777777" w:rsidR="00097665" w:rsidRPr="00471323" w:rsidRDefault="00097665" w:rsidP="00471323">
            <w:pPr>
              <w:pStyle w:val="ListParagraph"/>
              <w:numPr>
                <w:ilvl w:val="0"/>
                <w:numId w:val="6"/>
              </w:numPr>
            </w:pPr>
            <w:r>
              <w:t xml:space="preserve">Save updated version of Issue Tracker on </w:t>
            </w:r>
            <w:r w:rsidR="006D5AA9">
              <w:t>PFAC</w:t>
            </w:r>
            <w:r>
              <w:t xml:space="preserve"> SharePoint site</w:t>
            </w:r>
          </w:p>
        </w:tc>
        <w:tc>
          <w:tcPr>
            <w:tcW w:w="4788" w:type="dxa"/>
            <w:shd w:val="clear" w:color="auto" w:fill="A6A6A6" w:themeFill="background1" w:themeFillShade="A6"/>
          </w:tcPr>
          <w:p w14:paraId="688E2308" w14:textId="77777777" w:rsidR="00444A24" w:rsidRDefault="00444A24"/>
        </w:tc>
      </w:tr>
    </w:tbl>
    <w:p w14:paraId="2A0641DA" w14:textId="77777777" w:rsidR="009214F7" w:rsidRDefault="009214F7"/>
    <w:sectPr w:rsidR="009214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0E9D" w14:textId="77777777" w:rsidR="00372F6D" w:rsidRDefault="00372F6D" w:rsidP="00471323">
      <w:pPr>
        <w:spacing w:after="0" w:line="240" w:lineRule="auto"/>
      </w:pPr>
      <w:r>
        <w:separator/>
      </w:r>
    </w:p>
  </w:endnote>
  <w:endnote w:type="continuationSeparator" w:id="0">
    <w:p w14:paraId="0839EE2B" w14:textId="77777777" w:rsidR="00372F6D" w:rsidRDefault="00372F6D" w:rsidP="0047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E91F" w14:textId="77777777" w:rsidR="00372F6D" w:rsidRDefault="00372F6D" w:rsidP="00471323">
      <w:pPr>
        <w:spacing w:after="0" w:line="240" w:lineRule="auto"/>
      </w:pPr>
      <w:r>
        <w:separator/>
      </w:r>
    </w:p>
  </w:footnote>
  <w:footnote w:type="continuationSeparator" w:id="0">
    <w:p w14:paraId="4E9654E4" w14:textId="77777777" w:rsidR="00372F6D" w:rsidRDefault="00372F6D" w:rsidP="0047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2000" w14:textId="77777777" w:rsidR="00471323" w:rsidRPr="00642788" w:rsidRDefault="00642788" w:rsidP="00471323">
    <w:pPr>
      <w:pStyle w:val="Header"/>
      <w:jc w:val="center"/>
      <w:rPr>
        <w:b/>
        <w:sz w:val="28"/>
        <w:szCs w:val="28"/>
      </w:rPr>
    </w:pPr>
    <w:r w:rsidRPr="00642788">
      <w:rPr>
        <w:b/>
        <w:sz w:val="28"/>
        <w:szCs w:val="28"/>
      </w:rPr>
      <w:t>P</w:t>
    </w:r>
    <w:r w:rsidR="006D5AA9">
      <w:rPr>
        <w:b/>
        <w:sz w:val="28"/>
        <w:szCs w:val="28"/>
      </w:rPr>
      <w:t>F</w:t>
    </w:r>
    <w:r w:rsidRPr="00642788">
      <w:rPr>
        <w:b/>
        <w:sz w:val="28"/>
        <w:szCs w:val="28"/>
      </w:rPr>
      <w:t>AC Delegation of Duties</w:t>
    </w:r>
    <w:r w:rsidR="0026211C">
      <w:rPr>
        <w:b/>
        <w:sz w:val="28"/>
        <w:szCs w:val="28"/>
      </w:rPr>
      <w:t xml:space="preserve"> (SAMPLE)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5E5"/>
    <w:multiLevelType w:val="hybridMultilevel"/>
    <w:tmpl w:val="A33E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20C0"/>
    <w:multiLevelType w:val="hybridMultilevel"/>
    <w:tmpl w:val="2702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43344"/>
    <w:multiLevelType w:val="hybridMultilevel"/>
    <w:tmpl w:val="03EC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B54B3"/>
    <w:multiLevelType w:val="hybridMultilevel"/>
    <w:tmpl w:val="34E6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E5723"/>
    <w:multiLevelType w:val="hybridMultilevel"/>
    <w:tmpl w:val="668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1938"/>
    <w:multiLevelType w:val="hybridMultilevel"/>
    <w:tmpl w:val="4F00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24"/>
    <w:rsid w:val="00097665"/>
    <w:rsid w:val="0026211C"/>
    <w:rsid w:val="00372F6D"/>
    <w:rsid w:val="00444A24"/>
    <w:rsid w:val="00471323"/>
    <w:rsid w:val="00642788"/>
    <w:rsid w:val="006D5AA9"/>
    <w:rsid w:val="006E5D0A"/>
    <w:rsid w:val="009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BD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44A2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444A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23"/>
  </w:style>
  <w:style w:type="paragraph" w:styleId="Footer">
    <w:name w:val="footer"/>
    <w:basedOn w:val="Normal"/>
    <w:link w:val="FooterChar"/>
    <w:uiPriority w:val="99"/>
    <w:unhideWhenUsed/>
    <w:rsid w:val="0047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4FAE5FC4C3A49B918943099FF2D37" ma:contentTypeVersion="18" ma:contentTypeDescription="Create a new document." ma:contentTypeScope="" ma:versionID="2ca73fc241d5211209e59ce41ef05215">
  <xsd:schema xmlns:xsd="http://www.w3.org/2001/XMLSchema" xmlns:xs="http://www.w3.org/2001/XMLSchema" xmlns:p="http://schemas.microsoft.com/office/2006/metadata/properties" xmlns:ns2="55ca0338-3464-458c-8d8c-befa0d25d337" xmlns:ns3="16c272d2-2932-4024-9014-5baf0e569aad" targetNamespace="http://schemas.microsoft.com/office/2006/metadata/properties" ma:root="true" ma:fieldsID="c05c722d8272b636273a9bdf3d61c05a" ns2:_="" ns3:_="">
    <xsd:import namespace="55ca0338-3464-458c-8d8c-befa0d25d337"/>
    <xsd:import namespace="16c272d2-2932-4024-9014-5baf0e569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a0338-3464-458c-8d8c-befa0d25d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d773ad-95d2-4bdd-8790-289d27a7a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2d2-2932-4024-9014-5baf0e56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4ee96-c1c0-41e0-bacd-fbbfd7a7b2b1}" ma:internalName="TaxCatchAll" ma:showField="CatchAllData" ma:web="16c272d2-2932-4024-9014-5baf0e569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BECE-5F6E-45AC-B1AA-DBC4C35734A5}"/>
</file>

<file path=customXml/itemProps2.xml><?xml version="1.0" encoding="utf-8"?>
<ds:datastoreItem xmlns:ds="http://schemas.openxmlformats.org/officeDocument/2006/customXml" ds:itemID="{039F90D8-04B4-495C-A066-03969E56C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Chrestensen</dc:creator>
  <cp:lastModifiedBy>Valerie Jividen</cp:lastModifiedBy>
  <cp:revision>2</cp:revision>
  <cp:lastPrinted>2015-02-25T19:10:00Z</cp:lastPrinted>
  <dcterms:created xsi:type="dcterms:W3CDTF">2017-04-18T16:27:00Z</dcterms:created>
  <dcterms:modified xsi:type="dcterms:W3CDTF">2017-04-18T16:27:00Z</dcterms:modified>
</cp:coreProperties>
</file>